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9D7EB" w14:textId="2BC7C4D0" w:rsidR="004669A6" w:rsidRDefault="004669A6">
      <w:r w:rsidRPr="004669A6">
        <w:drawing>
          <wp:anchor distT="0" distB="0" distL="114300" distR="114300" simplePos="0" relativeHeight="251658240" behindDoc="1" locked="0" layoutInCell="1" allowOverlap="1" wp14:anchorId="25D2385F" wp14:editId="4B3C65BF">
            <wp:simplePos x="0" y="0"/>
            <wp:positionH relativeFrom="column">
              <wp:posOffset>1039495</wp:posOffset>
            </wp:positionH>
            <wp:positionV relativeFrom="paragraph">
              <wp:posOffset>299</wp:posOffset>
            </wp:positionV>
            <wp:extent cx="3388659" cy="1906121"/>
            <wp:effectExtent l="0" t="0" r="2540" b="0"/>
            <wp:wrapTight wrapText="bothSides">
              <wp:wrapPolygon edited="0">
                <wp:start x="0" y="0"/>
                <wp:lineTo x="0" y="21449"/>
                <wp:lineTo x="21535" y="21449"/>
                <wp:lineTo x="21535" y="0"/>
                <wp:lineTo x="0" y="0"/>
              </wp:wrapPolygon>
            </wp:wrapTight>
            <wp:docPr id="18498641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86411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88659" cy="1906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4BEF53" w14:textId="4CB08AC0" w:rsidR="00481708" w:rsidRDefault="00481708"/>
    <w:p w14:paraId="1814D0BC" w14:textId="77777777" w:rsidR="004669A6" w:rsidRDefault="004669A6"/>
    <w:p w14:paraId="31D5C1E2" w14:textId="77777777" w:rsidR="004669A6" w:rsidRDefault="004669A6"/>
    <w:p w14:paraId="5801461A" w14:textId="77777777" w:rsidR="004669A6" w:rsidRDefault="004669A6"/>
    <w:p w14:paraId="3411EEB4" w14:textId="77777777" w:rsidR="004669A6" w:rsidRDefault="004669A6"/>
    <w:p w14:paraId="12DCEBC8" w14:textId="77777777" w:rsidR="004669A6" w:rsidRDefault="004669A6"/>
    <w:p w14:paraId="1C86F9F5" w14:textId="77777777" w:rsidR="004669A6" w:rsidRPr="004669A6" w:rsidRDefault="004669A6" w:rsidP="004669A6">
      <w:pPr>
        <w:rPr>
          <w:sz w:val="26"/>
          <w:szCs w:val="26"/>
        </w:rPr>
      </w:pPr>
      <w:r w:rsidRPr="004669A6">
        <w:rPr>
          <w:b/>
          <w:bCs/>
          <w:sz w:val="26"/>
          <w:szCs w:val="26"/>
        </w:rPr>
        <w:t>Read Joshua 2:1-24</w:t>
      </w:r>
    </w:p>
    <w:p w14:paraId="012FF31D" w14:textId="74E5F929" w:rsidR="004669A6" w:rsidRPr="004669A6" w:rsidRDefault="009826D2" w:rsidP="004669A6">
      <w:pPr>
        <w:rPr>
          <w:sz w:val="26"/>
          <w:szCs w:val="26"/>
        </w:rPr>
      </w:pPr>
      <w:r w:rsidRPr="009826D2">
        <w:rPr>
          <w:sz w:val="26"/>
          <w:szCs w:val="26"/>
        </w:rPr>
        <w:t>I</w:t>
      </w:r>
      <w:r w:rsidR="004669A6" w:rsidRPr="004669A6">
        <w:rPr>
          <w:sz w:val="26"/>
          <w:szCs w:val="26"/>
        </w:rPr>
        <w:t>n groups of 3-4:</w:t>
      </w:r>
    </w:p>
    <w:p w14:paraId="1C3E32CE" w14:textId="45E0022C" w:rsidR="004669A6" w:rsidRPr="004669A6" w:rsidRDefault="004669A6" w:rsidP="004669A6">
      <w:pPr>
        <w:rPr>
          <w:sz w:val="26"/>
          <w:szCs w:val="26"/>
        </w:rPr>
      </w:pPr>
      <w:r w:rsidRPr="004669A6">
        <w:rPr>
          <w:sz w:val="26"/>
          <w:szCs w:val="26"/>
        </w:rPr>
        <w:t>What are some observations that stand</w:t>
      </w:r>
      <w:r w:rsidR="009826D2" w:rsidRPr="009826D2">
        <w:rPr>
          <w:sz w:val="26"/>
          <w:szCs w:val="26"/>
        </w:rPr>
        <w:t xml:space="preserve"> </w:t>
      </w:r>
      <w:r w:rsidRPr="004669A6">
        <w:rPr>
          <w:sz w:val="26"/>
          <w:szCs w:val="26"/>
        </w:rPr>
        <w:t>out from this chapter regarding. . .</w:t>
      </w:r>
    </w:p>
    <w:p w14:paraId="192FD1A2" w14:textId="77777777" w:rsidR="004669A6" w:rsidRPr="009826D2" w:rsidRDefault="004669A6" w:rsidP="009826D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9826D2">
        <w:rPr>
          <w:sz w:val="26"/>
          <w:szCs w:val="26"/>
        </w:rPr>
        <w:t>The Two Spies</w:t>
      </w:r>
    </w:p>
    <w:p w14:paraId="5A89E5F1" w14:textId="77777777" w:rsidR="004669A6" w:rsidRPr="009826D2" w:rsidRDefault="004669A6" w:rsidP="009826D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9826D2">
        <w:rPr>
          <w:sz w:val="26"/>
          <w:szCs w:val="26"/>
        </w:rPr>
        <w:t>Rahab</w:t>
      </w:r>
    </w:p>
    <w:p w14:paraId="77472594" w14:textId="77777777" w:rsidR="004669A6" w:rsidRPr="009826D2" w:rsidRDefault="004669A6" w:rsidP="009826D2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9826D2">
        <w:rPr>
          <w:sz w:val="26"/>
          <w:szCs w:val="26"/>
        </w:rPr>
        <w:t>The Reputation of God (vs.8-11)</w:t>
      </w:r>
    </w:p>
    <w:p w14:paraId="4762B87B" w14:textId="3BAB1E81" w:rsidR="009826D2" w:rsidRDefault="009826D2" w:rsidP="009826D2">
      <w:pPr>
        <w:rPr>
          <w:b/>
          <w:bCs/>
          <w:sz w:val="26"/>
          <w:szCs w:val="26"/>
        </w:rPr>
      </w:pPr>
      <w:r w:rsidRPr="009826D2">
        <w:rPr>
          <w:b/>
          <w:bCs/>
          <w:sz w:val="26"/>
          <w:szCs w:val="26"/>
        </w:rPr>
        <w:t>Quiz on Joshua 2</w:t>
      </w:r>
    </w:p>
    <w:p w14:paraId="5A8838A0" w14:textId="77777777" w:rsidR="009826D2" w:rsidRDefault="009826D2" w:rsidP="009826D2">
      <w:pPr>
        <w:rPr>
          <w:b/>
          <w:bCs/>
          <w:sz w:val="26"/>
          <w:szCs w:val="26"/>
        </w:rPr>
      </w:pPr>
    </w:p>
    <w:p w14:paraId="4C579423" w14:textId="77777777" w:rsidR="009826D2" w:rsidRPr="009826D2" w:rsidRDefault="009826D2" w:rsidP="009826D2">
      <w:pPr>
        <w:rPr>
          <w:b/>
          <w:bCs/>
          <w:sz w:val="26"/>
          <w:szCs w:val="26"/>
        </w:rPr>
      </w:pPr>
      <w:r w:rsidRPr="009826D2">
        <w:rPr>
          <w:b/>
          <w:bCs/>
          <w:sz w:val="26"/>
          <w:szCs w:val="26"/>
        </w:rPr>
        <w:t>8 Life Leadership Lessons from Joshua 2:1-24</w:t>
      </w:r>
    </w:p>
    <w:p w14:paraId="600A938D" w14:textId="7CEAA5FF" w:rsidR="009826D2" w:rsidRDefault="009826D2" w:rsidP="009826D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Lesson # 1</w:t>
      </w:r>
    </w:p>
    <w:p w14:paraId="0085041E" w14:textId="77777777" w:rsidR="009826D2" w:rsidRDefault="009826D2" w:rsidP="009826D2">
      <w:pPr>
        <w:rPr>
          <w:b/>
          <w:bCs/>
          <w:sz w:val="26"/>
          <w:szCs w:val="26"/>
        </w:rPr>
      </w:pPr>
    </w:p>
    <w:p w14:paraId="15476CC5" w14:textId="77777777" w:rsidR="009826D2" w:rsidRDefault="009826D2" w:rsidP="009826D2">
      <w:pPr>
        <w:rPr>
          <w:b/>
          <w:bCs/>
          <w:sz w:val="26"/>
          <w:szCs w:val="26"/>
        </w:rPr>
      </w:pPr>
    </w:p>
    <w:p w14:paraId="405EF79B" w14:textId="6DDFFF8E" w:rsidR="009826D2" w:rsidRDefault="009826D2" w:rsidP="009826D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Lesson # 2</w:t>
      </w:r>
    </w:p>
    <w:p w14:paraId="6F635292" w14:textId="77777777" w:rsidR="009826D2" w:rsidRDefault="009826D2" w:rsidP="009826D2">
      <w:pPr>
        <w:rPr>
          <w:b/>
          <w:bCs/>
          <w:sz w:val="26"/>
          <w:szCs w:val="26"/>
        </w:rPr>
      </w:pPr>
    </w:p>
    <w:p w14:paraId="1A376080" w14:textId="77777777" w:rsidR="009826D2" w:rsidRDefault="009826D2" w:rsidP="009826D2">
      <w:pPr>
        <w:rPr>
          <w:b/>
          <w:bCs/>
          <w:sz w:val="26"/>
          <w:szCs w:val="26"/>
        </w:rPr>
      </w:pPr>
    </w:p>
    <w:p w14:paraId="4AC92B7F" w14:textId="1CAFC08F" w:rsidR="009826D2" w:rsidRDefault="009826D2" w:rsidP="009826D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Lesson # 3</w:t>
      </w:r>
    </w:p>
    <w:p w14:paraId="3044A0E4" w14:textId="77777777" w:rsidR="009826D2" w:rsidRDefault="009826D2" w:rsidP="009826D2">
      <w:pPr>
        <w:rPr>
          <w:b/>
          <w:bCs/>
          <w:sz w:val="26"/>
          <w:szCs w:val="26"/>
        </w:rPr>
      </w:pPr>
    </w:p>
    <w:p w14:paraId="6364C1DB" w14:textId="77777777" w:rsidR="009826D2" w:rsidRDefault="009826D2" w:rsidP="009826D2">
      <w:pPr>
        <w:rPr>
          <w:b/>
          <w:bCs/>
          <w:sz w:val="26"/>
          <w:szCs w:val="26"/>
        </w:rPr>
      </w:pPr>
    </w:p>
    <w:p w14:paraId="2F658EF1" w14:textId="0B0CB582" w:rsidR="009826D2" w:rsidRDefault="009826D2" w:rsidP="009826D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Lesson # 4</w:t>
      </w:r>
    </w:p>
    <w:p w14:paraId="58C5C15A" w14:textId="77777777" w:rsidR="009826D2" w:rsidRDefault="009826D2" w:rsidP="009826D2">
      <w:pPr>
        <w:rPr>
          <w:b/>
          <w:bCs/>
          <w:sz w:val="26"/>
          <w:szCs w:val="26"/>
        </w:rPr>
      </w:pPr>
    </w:p>
    <w:p w14:paraId="0F072299" w14:textId="77777777" w:rsidR="009826D2" w:rsidRDefault="009826D2" w:rsidP="009826D2">
      <w:pPr>
        <w:rPr>
          <w:b/>
          <w:bCs/>
          <w:sz w:val="26"/>
          <w:szCs w:val="26"/>
        </w:rPr>
      </w:pPr>
    </w:p>
    <w:p w14:paraId="2FDC5D26" w14:textId="4E8457D1" w:rsidR="009826D2" w:rsidRDefault="009826D2" w:rsidP="009826D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Lesson # 5</w:t>
      </w:r>
    </w:p>
    <w:p w14:paraId="4ADDC8D5" w14:textId="77777777" w:rsidR="009826D2" w:rsidRDefault="009826D2" w:rsidP="009826D2">
      <w:pPr>
        <w:rPr>
          <w:b/>
          <w:bCs/>
          <w:sz w:val="26"/>
          <w:szCs w:val="26"/>
        </w:rPr>
      </w:pPr>
    </w:p>
    <w:p w14:paraId="5DDF1DD0" w14:textId="77777777" w:rsidR="009826D2" w:rsidRDefault="009826D2" w:rsidP="009826D2">
      <w:pPr>
        <w:rPr>
          <w:b/>
          <w:bCs/>
          <w:sz w:val="26"/>
          <w:szCs w:val="26"/>
        </w:rPr>
      </w:pPr>
    </w:p>
    <w:p w14:paraId="1676C8AA" w14:textId="71154601" w:rsidR="009826D2" w:rsidRDefault="009826D2" w:rsidP="009826D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Lesson # 6</w:t>
      </w:r>
    </w:p>
    <w:p w14:paraId="1A59D726" w14:textId="77777777" w:rsidR="009826D2" w:rsidRDefault="009826D2" w:rsidP="009826D2">
      <w:pPr>
        <w:rPr>
          <w:b/>
          <w:bCs/>
          <w:sz w:val="26"/>
          <w:szCs w:val="26"/>
        </w:rPr>
      </w:pPr>
    </w:p>
    <w:p w14:paraId="1D6189C8" w14:textId="77777777" w:rsidR="009826D2" w:rsidRDefault="009826D2" w:rsidP="009826D2">
      <w:pPr>
        <w:rPr>
          <w:b/>
          <w:bCs/>
          <w:sz w:val="26"/>
          <w:szCs w:val="26"/>
        </w:rPr>
      </w:pPr>
    </w:p>
    <w:p w14:paraId="1C383B7B" w14:textId="48ED4B16" w:rsidR="009826D2" w:rsidRDefault="009826D2" w:rsidP="009826D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Lesson # 7</w:t>
      </w:r>
    </w:p>
    <w:p w14:paraId="0547BE02" w14:textId="19231B7A" w:rsidR="009826D2" w:rsidRDefault="009826D2" w:rsidP="009826D2">
      <w:pPr>
        <w:rPr>
          <w:b/>
          <w:bCs/>
          <w:sz w:val="26"/>
          <w:szCs w:val="26"/>
        </w:rPr>
      </w:pPr>
    </w:p>
    <w:p w14:paraId="3AD81108" w14:textId="6FBA5B88" w:rsidR="009826D2" w:rsidRDefault="009826D2" w:rsidP="009826D2">
      <w:pPr>
        <w:rPr>
          <w:b/>
          <w:bCs/>
          <w:sz w:val="26"/>
          <w:szCs w:val="26"/>
        </w:rPr>
      </w:pPr>
    </w:p>
    <w:p w14:paraId="688F507A" w14:textId="6C3BE8F1" w:rsidR="009826D2" w:rsidRPr="009826D2" w:rsidRDefault="009826D2" w:rsidP="009826D2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Lesson # 8</w:t>
      </w:r>
    </w:p>
    <w:p w14:paraId="06FEB5F9" w14:textId="77777777" w:rsidR="009826D2" w:rsidRDefault="009826D2"/>
    <w:p w14:paraId="7EA70844" w14:textId="77777777" w:rsidR="009826D2" w:rsidRDefault="009826D2"/>
    <w:p w14:paraId="61062C40" w14:textId="00F51F08" w:rsidR="009826D2" w:rsidRDefault="009826D2">
      <w:r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2209C73E" wp14:editId="7CA833AE">
            <wp:simplePos x="0" y="0"/>
            <wp:positionH relativeFrom="column">
              <wp:posOffset>3226659</wp:posOffset>
            </wp:positionH>
            <wp:positionV relativeFrom="paragraph">
              <wp:posOffset>221466</wp:posOffset>
            </wp:positionV>
            <wp:extent cx="3065780" cy="1149350"/>
            <wp:effectExtent l="0" t="0" r="0" b="6350"/>
            <wp:wrapTight wrapText="bothSides">
              <wp:wrapPolygon edited="0">
                <wp:start x="2326" y="239"/>
                <wp:lineTo x="626" y="955"/>
                <wp:lineTo x="89" y="1909"/>
                <wp:lineTo x="179" y="12172"/>
                <wp:lineTo x="805" y="15991"/>
                <wp:lineTo x="805" y="16469"/>
                <wp:lineTo x="2505" y="19810"/>
                <wp:lineTo x="3311" y="21003"/>
                <wp:lineTo x="3400" y="21481"/>
                <wp:lineTo x="3937" y="21481"/>
                <wp:lineTo x="4027" y="21003"/>
                <wp:lineTo x="4653" y="19810"/>
                <wp:lineTo x="17001" y="18855"/>
                <wp:lineTo x="17180" y="16469"/>
                <wp:lineTo x="13959" y="15991"/>
                <wp:lineTo x="19685" y="12172"/>
                <wp:lineTo x="21296" y="8592"/>
                <wp:lineTo x="21385" y="7399"/>
                <wp:lineTo x="21206" y="5728"/>
                <wp:lineTo x="20848" y="4057"/>
                <wp:lineTo x="6890" y="1193"/>
                <wp:lineTo x="3579" y="239"/>
                <wp:lineTo x="2326" y="239"/>
              </wp:wrapPolygon>
            </wp:wrapTight>
            <wp:docPr id="898269979" name="Picture 1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269979" name="Picture 1" descr="Blue text on a black background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5780" cy="1149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F7E77C" w14:textId="58A39F27" w:rsidR="009826D2" w:rsidRDefault="009826D2"/>
    <w:p w14:paraId="371408FF" w14:textId="26B13C30" w:rsidR="009826D2" w:rsidRDefault="009826D2"/>
    <w:p w14:paraId="0F8C0A91" w14:textId="0DFE2E72" w:rsidR="009826D2" w:rsidRDefault="009826D2"/>
    <w:p w14:paraId="2388DF76" w14:textId="6C9B2925" w:rsidR="009826D2" w:rsidRDefault="009826D2">
      <w:hyperlink r:id="rId7" w:history="1">
        <w:r w:rsidRPr="00E42ECE">
          <w:rPr>
            <w:rStyle w:val="Hyperlink"/>
          </w:rPr>
          <w:t>www.equipmi</w:t>
        </w:r>
        <w:r w:rsidRPr="00E42ECE">
          <w:rPr>
            <w:rStyle w:val="Hyperlink"/>
          </w:rPr>
          <w:t>n</w:t>
        </w:r>
        <w:r w:rsidRPr="00E42ECE">
          <w:rPr>
            <w:rStyle w:val="Hyperlink"/>
          </w:rPr>
          <w:t>istriesinternational.org</w:t>
        </w:r>
      </w:hyperlink>
    </w:p>
    <w:p w14:paraId="484C3B71" w14:textId="77777777" w:rsidR="009826D2" w:rsidRDefault="009826D2"/>
    <w:p w14:paraId="0D5E6568" w14:textId="223FB450" w:rsidR="004669A6" w:rsidRDefault="004669A6"/>
    <w:sectPr w:rsidR="00466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6317F"/>
    <w:multiLevelType w:val="hybridMultilevel"/>
    <w:tmpl w:val="4A66A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93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A6"/>
    <w:rsid w:val="00225D11"/>
    <w:rsid w:val="004669A6"/>
    <w:rsid w:val="00481708"/>
    <w:rsid w:val="00786587"/>
    <w:rsid w:val="007C3C96"/>
    <w:rsid w:val="0098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B0751"/>
  <w15:chartTrackingRefBased/>
  <w15:docId w15:val="{467845E8-E425-AA48-8E07-5D1AEFA4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69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9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9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9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9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9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9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9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9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69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9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9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9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9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9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9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9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9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9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9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9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9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9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9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69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69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9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9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9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826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26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826D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8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quipministriesinternational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Peters</dc:creator>
  <cp:keywords/>
  <dc:description/>
  <cp:lastModifiedBy>Craig Peters</cp:lastModifiedBy>
  <cp:revision>2</cp:revision>
  <dcterms:created xsi:type="dcterms:W3CDTF">2025-05-21T11:10:00Z</dcterms:created>
  <dcterms:modified xsi:type="dcterms:W3CDTF">2025-05-21T11:16:00Z</dcterms:modified>
</cp:coreProperties>
</file>